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72" w:rsidRPr="00EC5953" w:rsidRDefault="001F6028" w:rsidP="000D4B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F602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Конспект открытого занятия по развитию речи в подготовительной группе: «</w:t>
      </w:r>
      <w:r w:rsidR="00FC3715" w:rsidRPr="00EC595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Школа. Школьные принадлежности»</w:t>
      </w:r>
      <w:r w:rsidRPr="001F602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FC3715" w:rsidRPr="001F6028" w:rsidRDefault="00FC3715" w:rsidP="000D4B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37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1F6028" w:rsidRPr="001F6028" w:rsidRDefault="001F6028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F6028" w:rsidRPr="001F6028" w:rsidRDefault="000D4B72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28"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представление о том, что дети подготовительной группы - будущие школьники. </w:t>
      </w:r>
    </w:p>
    <w:p w:rsidR="000D4B72" w:rsidRDefault="001F6028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слова, относящиеся к теме: «Шк</w:t>
      </w:r>
      <w:r w:rsidR="000D4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ола», «Школьные принадлежности».</w:t>
      </w:r>
    </w:p>
    <w:p w:rsidR="000D4B72" w:rsidRDefault="000D4B72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У</w:t>
      </w:r>
      <w:r w:rsidRPr="000D4B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точнить знания детей о школе, закрепить названия и назначение учебных принадлежностей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0D4B72" w:rsidRDefault="000D4B72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Образовывать существительные множественного числа.</w:t>
      </w:r>
    </w:p>
    <w:p w:rsidR="000D4B72" w:rsidRPr="000D4B72" w:rsidRDefault="000D4B72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Существительные с уменьшительно-ласкательными суффиксами. </w:t>
      </w:r>
    </w:p>
    <w:p w:rsidR="001F6028" w:rsidRPr="001F6028" w:rsidRDefault="000D4B72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4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="001F6028"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</w:t>
      </w:r>
      <w:proofErr w:type="gramEnd"/>
      <w:r w:rsidR="000432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1F6028"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ортфель, школьные принадлежности: букварь, карандаш, тетрадь, ручка, линейка, ластик. </w:t>
      </w:r>
    </w:p>
    <w:p w:rsidR="001F6028" w:rsidRDefault="001F6028" w:rsidP="000D4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0D4B72" w:rsidRDefault="000D4B72" w:rsidP="000D4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Сядет тот, кто отгадает загадку:</w:t>
      </w:r>
    </w:p>
    <w:p w:rsidR="000D4B72" w:rsidRPr="004225E0" w:rsidRDefault="000D4B72" w:rsidP="000D4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Стоит дом, кто в него войдет, ум приобретет. (Школа)</w:t>
      </w:r>
    </w:p>
    <w:p w:rsidR="000D4B72" w:rsidRPr="004225E0" w:rsidRDefault="000D4B72" w:rsidP="000D4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E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Грамоты не знаю, а весь век пишу. (Ручка)</w:t>
      </w:r>
    </w:p>
    <w:p w:rsidR="000D4B72" w:rsidRPr="004225E0" w:rsidRDefault="000D4B72" w:rsidP="000D4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25E0" w:rsidRPr="0042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я и не прачка, </w:t>
      </w:r>
      <w:r w:rsidR="004225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стираю старательно я. (Р</w:t>
      </w:r>
      <w:r w:rsidR="004225E0" w:rsidRPr="004225E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езинка)</w:t>
      </w:r>
    </w:p>
    <w:p w:rsidR="004225E0" w:rsidRPr="004225E0" w:rsidRDefault="004225E0" w:rsidP="000D4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Новый дом несу в руке, дверца дома на замке. Тут жильцы бумажные все ужасно важные. (Портфель)</w:t>
      </w:r>
    </w:p>
    <w:p w:rsidR="004225E0" w:rsidRPr="004225E0" w:rsidRDefault="004225E0" w:rsidP="000D4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225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2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узенькой коробке ты найдешь карандаши, ручки, перья, скрепки, кнопки, что угодно для души. (Пенал)</w:t>
      </w:r>
    </w:p>
    <w:p w:rsidR="004225E0" w:rsidRPr="004225E0" w:rsidRDefault="004225E0" w:rsidP="000D4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E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ты его отточишь, нарисуешь все, что хочешь! Солнце, море, горы, пляж. Что же это? (Карандаш)</w:t>
      </w:r>
    </w:p>
    <w:p w:rsidR="004225E0" w:rsidRPr="00EC5953" w:rsidRDefault="004225E0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книга, что знанья дает, Ее первоклассник в портфеле несет. Всегда и повсюду, сегодня и встарь</w:t>
      </w:r>
      <w:r w:rsidR="00EC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Школьнику очень нужен. </w:t>
      </w:r>
      <w:r w:rsidRPr="001F60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F6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Букварь</w:t>
      </w:r>
      <w:r w:rsidRPr="001F60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</w:p>
    <w:p w:rsidR="004225E0" w:rsidRPr="00EC5953" w:rsidRDefault="004225E0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меня —</w:t>
      </w:r>
      <w:r w:rsidR="00EC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Сбоку у меня поля, </w:t>
      </w:r>
      <w:proofErr w:type="gramStart"/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задачек будут, детки, На моих страницах клетки, А для разных упражнений, Я — в линейку, без сомнений. Это — лёгкая загадка:</w:t>
      </w:r>
      <w:r w:rsidR="00EC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знает, я —. </w:t>
      </w:r>
      <w:proofErr w:type="gramStart"/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60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1F60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Тетрадка)</w:t>
      </w:r>
    </w:p>
    <w:p w:rsidR="00EC5953" w:rsidRDefault="004225E0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F60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4225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Беседа о школе.</w:t>
      </w:r>
    </w:p>
    <w:p w:rsidR="004225E0" w:rsidRPr="00EC5953" w:rsidRDefault="004225E0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59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Как вы думаете о чем м</w:t>
      </w:r>
      <w:r w:rsidR="00EC5953" w:rsidRPr="00EC59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сегодня будем с вами говорить? (О школе)</w:t>
      </w:r>
    </w:p>
    <w:p w:rsidR="00EC5953" w:rsidRPr="00EC5953" w:rsidRDefault="00EC5953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59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Что такое школа?</w:t>
      </w:r>
    </w:p>
    <w:p w:rsidR="00EC5953" w:rsidRPr="00EC5953" w:rsidRDefault="00EC5953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59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Зачем дети ходят в школу?</w:t>
      </w:r>
    </w:p>
    <w:p w:rsidR="00EC5953" w:rsidRPr="00EC5953" w:rsidRDefault="00EC5953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59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Как называют детей, которые ходят в школу? (Ученики, ученицы, школьники, учащиеся)</w:t>
      </w:r>
    </w:p>
    <w:p w:rsidR="00EC5953" w:rsidRPr="00EC5953" w:rsidRDefault="00EC5953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59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Как должны вести себя в школе ученики?</w:t>
      </w:r>
    </w:p>
    <w:p w:rsidR="00EC5953" w:rsidRPr="00EC5953" w:rsidRDefault="00EC5953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59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Как называются книги, по которым учатся дети?</w:t>
      </w:r>
    </w:p>
    <w:p w:rsidR="00EC5953" w:rsidRPr="00EC5953" w:rsidRDefault="00EC5953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59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EC59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EC59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какое время года дети начинают учиться? </w:t>
      </w:r>
    </w:p>
    <w:p w:rsidR="00EC5953" w:rsidRDefault="00EC5953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59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Назовите профессию человека, который учит детей в школе.</w:t>
      </w:r>
    </w:p>
    <w:p w:rsidR="00A975E3" w:rsidRPr="00A975E3" w:rsidRDefault="00A975E3" w:rsidP="00A975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5E3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  <w:r w:rsidRPr="00A975E3">
        <w:rPr>
          <w:rFonts w:ascii="Times New Roman" w:hAnsi="Times New Roman" w:cs="Times New Roman"/>
          <w:b/>
          <w:sz w:val="28"/>
          <w:szCs w:val="28"/>
        </w:rPr>
        <w:t>.</w:t>
      </w:r>
    </w:p>
    <w:p w:rsidR="00A975E3" w:rsidRPr="00A975E3" w:rsidRDefault="00A975E3" w:rsidP="00A975E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75E3">
        <w:rPr>
          <w:rFonts w:ascii="Times New Roman" w:hAnsi="Times New Roman" w:cs="Times New Roman"/>
          <w:sz w:val="28"/>
          <w:szCs w:val="28"/>
        </w:rPr>
        <w:t xml:space="preserve">А теперь давайте поиграем. Вы хорошо слышите и различаете звуки </w:t>
      </w:r>
      <w:r w:rsidRPr="00A975E3">
        <w:rPr>
          <w:rFonts w:ascii="Times New Roman" w:hAnsi="Times New Roman" w:cs="Times New Roman"/>
          <w:i/>
          <w:sz w:val="28"/>
          <w:szCs w:val="28"/>
        </w:rPr>
        <w:t>с</w:t>
      </w:r>
      <w:r w:rsidRPr="00A975E3">
        <w:rPr>
          <w:rFonts w:ascii="Times New Roman" w:hAnsi="Times New Roman" w:cs="Times New Roman"/>
          <w:sz w:val="28"/>
          <w:szCs w:val="28"/>
        </w:rPr>
        <w:t xml:space="preserve"> и </w:t>
      </w:r>
      <w:r w:rsidRPr="00A975E3">
        <w:rPr>
          <w:rFonts w:ascii="Times New Roman" w:hAnsi="Times New Roman" w:cs="Times New Roman"/>
          <w:i/>
          <w:sz w:val="28"/>
          <w:szCs w:val="28"/>
        </w:rPr>
        <w:t>ш</w:t>
      </w:r>
      <w:r w:rsidRPr="00A975E3">
        <w:rPr>
          <w:rFonts w:ascii="Times New Roman" w:hAnsi="Times New Roman" w:cs="Times New Roman"/>
          <w:sz w:val="28"/>
          <w:szCs w:val="28"/>
        </w:rPr>
        <w:t>. Послушайте и узнайте их в словах. На звук</w:t>
      </w:r>
      <w:r w:rsidRPr="00A975E3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A975E3">
        <w:rPr>
          <w:rFonts w:ascii="Times New Roman" w:hAnsi="Times New Roman" w:cs="Times New Roman"/>
          <w:sz w:val="28"/>
          <w:szCs w:val="28"/>
        </w:rPr>
        <w:t xml:space="preserve"> хлопают в ладоши девочки, на звук </w:t>
      </w:r>
      <w:r w:rsidRPr="00A975E3">
        <w:rPr>
          <w:rFonts w:ascii="Times New Roman" w:hAnsi="Times New Roman" w:cs="Times New Roman"/>
          <w:i/>
          <w:sz w:val="28"/>
          <w:szCs w:val="28"/>
        </w:rPr>
        <w:t xml:space="preserve">ш </w:t>
      </w:r>
      <w:r w:rsidRPr="00A975E3">
        <w:rPr>
          <w:rFonts w:ascii="Times New Roman" w:hAnsi="Times New Roman" w:cs="Times New Roman"/>
          <w:sz w:val="28"/>
          <w:szCs w:val="28"/>
        </w:rPr>
        <w:t>- мальчики.</w:t>
      </w:r>
    </w:p>
    <w:p w:rsidR="00A975E3" w:rsidRPr="00A975E3" w:rsidRDefault="00A975E3" w:rsidP="00A975E3">
      <w:pPr>
        <w:jc w:val="both"/>
        <w:rPr>
          <w:rFonts w:ascii="Times New Roman" w:hAnsi="Times New Roman" w:cs="Times New Roman"/>
          <w:sz w:val="28"/>
          <w:szCs w:val="28"/>
        </w:rPr>
      </w:pPr>
      <w:r w:rsidRPr="00A975E3">
        <w:rPr>
          <w:rFonts w:ascii="Times New Roman" w:hAnsi="Times New Roman" w:cs="Times New Roman"/>
          <w:sz w:val="28"/>
          <w:szCs w:val="28"/>
        </w:rPr>
        <w:t>(</w:t>
      </w:r>
      <w:r w:rsidRPr="00A975E3">
        <w:rPr>
          <w:rFonts w:ascii="Times New Roman" w:hAnsi="Times New Roman" w:cs="Times New Roman"/>
          <w:i/>
          <w:sz w:val="28"/>
          <w:szCs w:val="28"/>
        </w:rPr>
        <w:t>Санки, шапка, вертолет, шуба, самолет, душ, сапоги, книга, тетрадь, кошка, собака, стол, лягушка</w:t>
      </w:r>
      <w:r w:rsidRPr="00A975E3">
        <w:rPr>
          <w:rFonts w:ascii="Times New Roman" w:hAnsi="Times New Roman" w:cs="Times New Roman"/>
          <w:sz w:val="28"/>
          <w:szCs w:val="28"/>
        </w:rPr>
        <w:t>)</w:t>
      </w:r>
    </w:p>
    <w:p w:rsidR="00EC5953" w:rsidRDefault="00EC5953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C59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Игра «Для чего нужен предмет» </w:t>
      </w:r>
    </w:p>
    <w:p w:rsidR="00EC5953" w:rsidRPr="00EC5953" w:rsidRDefault="00EC5953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59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карандаш. Карандашом рисуют.</w:t>
      </w:r>
    </w:p>
    <w:p w:rsidR="00EC5953" w:rsidRDefault="00EC5953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59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линейка. Линейкой проводят прямые линии. И т.д.</w:t>
      </w:r>
    </w:p>
    <w:p w:rsidR="00EC5953" w:rsidRPr="00EC5953" w:rsidRDefault="00EC5953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C59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Игра «Один – много» </w:t>
      </w:r>
    </w:p>
    <w:p w:rsidR="00EC5953" w:rsidRDefault="00EC5953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Школа – много школ, школьник – много школьников, учебник – много учебников, парта – много парт. И т.д.</w:t>
      </w:r>
    </w:p>
    <w:p w:rsidR="00EC5953" w:rsidRPr="00EC5953" w:rsidRDefault="00EC5953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C59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«Назови ласково»</w:t>
      </w:r>
    </w:p>
    <w:p w:rsidR="00EC5953" w:rsidRPr="001F6028" w:rsidRDefault="00EC5953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Тетрадь – тетрадочка, альбом – альбомчик, портфель – портфельчик и т.д.</w:t>
      </w:r>
    </w:p>
    <w:p w:rsidR="004225E0" w:rsidRDefault="000432FB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Рассматривание картины «Учительница» </w:t>
      </w:r>
    </w:p>
    <w:p w:rsidR="000432FB" w:rsidRPr="000432FB" w:rsidRDefault="000432FB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Кто это?</w:t>
      </w:r>
    </w:p>
    <w:p w:rsidR="000432FB" w:rsidRPr="000432FB" w:rsidRDefault="000432FB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F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работает?</w:t>
      </w:r>
    </w:p>
    <w:p w:rsidR="000432FB" w:rsidRPr="000432FB" w:rsidRDefault="000432FB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F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делает?</w:t>
      </w:r>
    </w:p>
    <w:p w:rsidR="000432FB" w:rsidRDefault="000432FB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F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ей нужно для работы?</w:t>
      </w:r>
    </w:p>
    <w:p w:rsidR="000432FB" w:rsidRPr="001F6028" w:rsidRDefault="000432FB" w:rsidP="00422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3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она должна быть?</w:t>
      </w:r>
    </w:p>
    <w:p w:rsidR="004225E0" w:rsidRPr="001F6028" w:rsidRDefault="000432FB" w:rsidP="000D4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о школе:</w:t>
      </w:r>
    </w:p>
    <w:p w:rsidR="001F6028" w:rsidRPr="001F6028" w:rsidRDefault="001F6028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школа? </w:t>
      </w:r>
    </w:p>
    <w:p w:rsidR="001F6028" w:rsidRPr="001F6028" w:rsidRDefault="001F6028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– это светлый дом, </w:t>
      </w:r>
    </w:p>
    <w:p w:rsidR="001F6028" w:rsidRPr="001F6028" w:rsidRDefault="001F6028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учиться будем в нём. </w:t>
      </w:r>
    </w:p>
    <w:p w:rsidR="001F6028" w:rsidRPr="001F6028" w:rsidRDefault="001F6028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научимся писать, </w:t>
      </w:r>
    </w:p>
    <w:p w:rsidR="001F6028" w:rsidRPr="001F6028" w:rsidRDefault="001F6028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Складывать и умножать. </w:t>
      </w:r>
    </w:p>
    <w:p w:rsidR="001F6028" w:rsidRPr="001F6028" w:rsidRDefault="001F6028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многое узнаем:</w:t>
      </w:r>
    </w:p>
    <w:p w:rsidR="001F6028" w:rsidRPr="001F6028" w:rsidRDefault="001F6028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своём любимом крае, </w:t>
      </w:r>
    </w:p>
    <w:p w:rsidR="001F6028" w:rsidRPr="001F6028" w:rsidRDefault="001F6028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горах и океанах, </w:t>
      </w:r>
    </w:p>
    <w:p w:rsidR="001F6028" w:rsidRPr="001F6028" w:rsidRDefault="001F6028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материках и странах;</w:t>
      </w:r>
    </w:p>
    <w:p w:rsidR="001F6028" w:rsidRPr="001F6028" w:rsidRDefault="001F6028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куда впадают реки, </w:t>
      </w:r>
    </w:p>
    <w:p w:rsidR="001F6028" w:rsidRPr="001F6028" w:rsidRDefault="001F6028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какими были греки, </w:t>
      </w:r>
    </w:p>
    <w:p w:rsidR="001F6028" w:rsidRPr="001F6028" w:rsidRDefault="001F6028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какие есть моря, </w:t>
      </w:r>
    </w:p>
    <w:p w:rsidR="001F6028" w:rsidRPr="001F6028" w:rsidRDefault="001F6028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 вертится Земля. </w:t>
      </w:r>
    </w:p>
    <w:p w:rsidR="001F6028" w:rsidRPr="001F6028" w:rsidRDefault="001F6028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мастерские есть… </w:t>
      </w:r>
    </w:p>
    <w:p w:rsidR="001F6028" w:rsidRPr="001F6028" w:rsidRDefault="001F6028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Интересных дел не счесть! </w:t>
      </w:r>
    </w:p>
    <w:p w:rsidR="001F6028" w:rsidRPr="001F6028" w:rsidRDefault="001F6028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звонок весёлый. </w:t>
      </w:r>
    </w:p>
    <w:p w:rsidR="001F6028" w:rsidRPr="001F6028" w:rsidRDefault="001F6028" w:rsidP="001F6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что значит "школа"! </w:t>
      </w:r>
    </w:p>
    <w:p w:rsidR="003B67C7" w:rsidRPr="00FC3715" w:rsidRDefault="003B67C7">
      <w:pPr>
        <w:rPr>
          <w:sz w:val="28"/>
          <w:szCs w:val="28"/>
        </w:rPr>
      </w:pPr>
    </w:p>
    <w:sectPr w:rsidR="003B67C7" w:rsidRPr="00FC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EB"/>
    <w:rsid w:val="000432FB"/>
    <w:rsid w:val="000D4B72"/>
    <w:rsid w:val="001F6028"/>
    <w:rsid w:val="003B67C7"/>
    <w:rsid w:val="004225E0"/>
    <w:rsid w:val="008327EB"/>
    <w:rsid w:val="00A975E3"/>
    <w:rsid w:val="00CD14A2"/>
    <w:rsid w:val="00EC5953"/>
    <w:rsid w:val="00F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CBBEB-260C-4DF1-82AF-775A2B87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2016-04-27T05:21:00Z</dcterms:created>
  <dcterms:modified xsi:type="dcterms:W3CDTF">2016-04-27T06:27:00Z</dcterms:modified>
</cp:coreProperties>
</file>