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A5A" w:rsidRDefault="00E75A5A" w:rsidP="00E7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  <w:r w:rsidRPr="00E75A5A">
        <w:rPr>
          <w:rFonts w:ascii="Times New Roman" w:eastAsia="Times New Roman" w:hAnsi="Times New Roman" w:cs="Times New Roman"/>
          <w:sz w:val="44"/>
          <w:szCs w:val="28"/>
          <w:lang w:eastAsia="ru-RU"/>
        </w:rPr>
        <w:t>КОНСПЕКТ ЗАНЯТИЯ ПО ФОРМИРОВАНИЮ ЭЛЕМЕНТАРНЫХ МАТЕМАТИЧЕСКИХ ПРЕДСТАВЛЕНИЙ В ПОДГОТОВИТЕЛЬНОЙ ГРУППЕ</w:t>
      </w:r>
    </w:p>
    <w:p w:rsidR="00E75A5A" w:rsidRDefault="00E75A5A" w:rsidP="00E7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E75A5A" w:rsidRPr="00E75A5A" w:rsidRDefault="00E75A5A" w:rsidP="00E75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8"/>
          <w:lang w:eastAsia="ru-RU"/>
        </w:rPr>
      </w:pPr>
    </w:p>
    <w:p w:rsidR="00E75A5A" w:rsidRPr="00E75A5A" w:rsidRDefault="00E75A5A" w:rsidP="00E75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75A5A">
        <w:rPr>
          <w:rFonts w:ascii="Times New Roman" w:eastAsia="Times New Roman" w:hAnsi="Times New Roman" w:cs="Times New Roman"/>
          <w:b/>
          <w:i/>
          <w:sz w:val="44"/>
          <w:szCs w:val="28"/>
          <w:u w:val="single"/>
          <w:lang w:eastAsia="ru-RU"/>
        </w:rPr>
        <w:t>«В ОСЕННЕМ ЛЕСУ»</w:t>
      </w:r>
      <w:r w:rsidRPr="00E75A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</w:p>
    <w:p w:rsidR="00E75A5A" w:rsidRDefault="00E75A5A" w:rsidP="00C72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C72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C72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C72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Pr="009270DF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E75A5A" w:rsidRPr="009270DF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70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Кашурина Олеся Николаевна</w:t>
      </w: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Pr="009270DF" w:rsidRDefault="009270DF" w:rsidP="00927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270DF">
        <w:rPr>
          <w:rFonts w:ascii="Times New Roman" w:eastAsia="Times New Roman" w:hAnsi="Times New Roman" w:cs="Times New Roman"/>
          <w:sz w:val="32"/>
          <w:szCs w:val="28"/>
          <w:lang w:eastAsia="ru-RU"/>
        </w:rPr>
        <w:t>МКДОУ «Детский сад «Кристаллик»</w:t>
      </w:r>
    </w:p>
    <w:p w:rsidR="00E75A5A" w:rsidRDefault="00E75A5A" w:rsidP="00E75A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A5A" w:rsidRPr="009270DF" w:rsidRDefault="00E75A5A" w:rsidP="00E75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Игарка, </w:t>
      </w:r>
      <w:r w:rsidRPr="009270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2016г.</w:t>
      </w:r>
    </w:p>
    <w:p w:rsidR="00E75A5A" w:rsidRDefault="00E75A5A" w:rsidP="00C72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83" w:rsidRPr="00E75A5A" w:rsidRDefault="00C72083" w:rsidP="00C72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Конспект занятия по формированию элементарных математических представлений в подготовительной группе</w:t>
      </w:r>
    </w:p>
    <w:p w:rsidR="001F475C" w:rsidRPr="00DB0568" w:rsidRDefault="00C72083" w:rsidP="00C72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 осеннем лесу»</w:t>
      </w:r>
      <w:r w:rsidR="001F475C" w:rsidRPr="00DB0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75A5A" w:rsidRDefault="00E75A5A" w:rsidP="00DB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составом числа 3; упражнять в количественном и порядковом счёте; </w:t>
      </w:r>
      <w:r w:rsidR="0086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знакомить с знаком ≤ и ≥;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внимательность и память;</w:t>
      </w:r>
      <w:r w:rsidR="0086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образовывать прилагательные от существительных;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знания о съедобных и </w:t>
      </w:r>
      <w:r w:rsidR="00867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несъедобных грибах,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ягодах</w:t>
      </w:r>
      <w:r w:rsidR="00867D1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названия.</w:t>
      </w:r>
    </w:p>
    <w:p w:rsidR="00867D11" w:rsidRDefault="00867D11" w:rsidP="00DB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11" w:rsidRDefault="00867D11" w:rsidP="00DB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 и материал: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магнитная доска, искусственная ёлка, наборное полотно, математические знаки, карточки с цифрами, картинки с изображением грибов и ягод по количеству детей;</w:t>
      </w:r>
      <w:r w:rsidRPr="00867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</w:t>
      </w:r>
      <w:r w:rsidR="0092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 количеством грибов, карточки для физминутки.</w:t>
      </w:r>
    </w:p>
    <w:p w:rsidR="00867D11" w:rsidRPr="00867D11" w:rsidRDefault="00867D11" w:rsidP="00DB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каждого изображения 2 ягодки, 2 листика; по два знака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+,=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 две цифры 2, 1, 3; полоска с четырьмя дорожками; </w:t>
      </w:r>
    </w:p>
    <w:p w:rsidR="00867D11" w:rsidRPr="00E75A5A" w:rsidRDefault="00867D11" w:rsidP="00DB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75C" w:rsidRPr="00F63604" w:rsidRDefault="001F475C" w:rsidP="00DB0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F63604" w:rsidRPr="00F63604" w:rsidRDefault="00F63604" w:rsidP="00DB0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6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6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момент</w:t>
      </w:r>
    </w:p>
    <w:p w:rsidR="00F63604" w:rsidRPr="00F63604" w:rsidRDefault="00F63604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3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группе организовано пространство осеннего леса. На проходе из приемной в группу выставлены ориентиры, «кочки». Педагог с детьми находятся в приемной.</w:t>
      </w:r>
    </w:p>
    <w:p w:rsidR="00F63604" w:rsidRDefault="00F63604" w:rsidP="00F63604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B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круг широкий, вижу </w:t>
      </w:r>
      <w:proofErr w:type="gramStart"/>
      <w:r w:rsidRPr="00DB0568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DB0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Встали</w:t>
      </w:r>
      <w:proofErr w:type="gramEnd"/>
      <w:r w:rsidRPr="00DB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мои друзья.</w:t>
      </w:r>
      <w:r w:rsidRPr="00DB0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Поздороваемся, улыбнемся, подмигнем,</w:t>
      </w:r>
      <w:r w:rsidRPr="00DB0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Заниматься мы начнем. </w:t>
      </w:r>
      <w:r w:rsidRPr="00DB05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F475C" w:rsidRPr="00DB0568" w:rsidRDefault="00F63604" w:rsidP="00DB0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Ребята, сегодня </w:t>
      </w:r>
      <w:r w:rsidR="001F475C" w:rsidRPr="00DB0568">
        <w:rPr>
          <w:rFonts w:ascii="Times New Roman" w:hAnsi="Times New Roman" w:cs="Times New Roman"/>
          <w:sz w:val="28"/>
          <w:szCs w:val="28"/>
          <w:lang w:eastAsia="ru-RU"/>
        </w:rPr>
        <w:t xml:space="preserve">мы с вами отправимся на прогулку в осенний лес. Но прежде давайте вспомним как нужно вести себя в лесу. Послушайте меня внимательно. </w:t>
      </w:r>
    </w:p>
    <w:p w:rsidR="001F475C" w:rsidRPr="00DB0568" w:rsidRDefault="001F475C" w:rsidP="00DB0568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Если в лес пришел гулять, свежим воздухом </w:t>
      </w:r>
      <w:proofErr w:type="gramStart"/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>дышать,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Бегай</w:t>
      </w:r>
      <w:proofErr w:type="gramEnd"/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>, прыгай и играй, только, чур, не забывай,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Что в лесу нельзя шуметь, даже очень громко петь.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Испугаются зверушки – убегут с лесной опушки.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</w:r>
      <w:r w:rsidR="00F63604">
        <w:rPr>
          <w:rFonts w:ascii="Times New Roman" w:hAnsi="Times New Roman" w:cs="Times New Roman"/>
          <w:sz w:val="28"/>
          <w:szCs w:val="28"/>
          <w:lang w:val="ru-RU" w:eastAsia="ru-RU" w:bidi="ar-SA"/>
        </w:rPr>
        <w:t>Ты деревья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не ломай. Никогда не забывай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Мусор с травки убирать. Зря цветы не надо рвать.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Здесь не нужно всех ловить, топать, хлопать, палкой бить.</w:t>
      </w:r>
    </w:p>
    <w:p w:rsidR="001F475C" w:rsidRDefault="00F63604" w:rsidP="00DB0568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>Из рогатки не стрелять: в лес приходят отдыхать.</w:t>
      </w:r>
    </w:p>
    <w:p w:rsidR="00F63604" w:rsidRDefault="00F63604" w:rsidP="00DB0568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F63604" w:rsidRPr="00DB0568" w:rsidRDefault="00F63604" w:rsidP="00F63604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чтобы попасть в осенний лесок, надо пройти лесными тропинками да болотными кочками:</w:t>
      </w:r>
    </w:p>
    <w:p w:rsidR="001F475C" w:rsidRPr="00DB0568" w:rsidRDefault="001F475C" w:rsidP="00DB0568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В лес отправимся гулять, </w:t>
      </w:r>
      <w:r w:rsid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>(</w:t>
      </w:r>
      <w:r w:rsidRPr="00DB0568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д</w:t>
      </w:r>
      <w:r w:rsidR="00DB0568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 xml:space="preserve">ети </w:t>
      </w:r>
      <w:proofErr w:type="gramStart"/>
      <w:r w:rsidR="00DB0568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маршируют)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Будем</w:t>
      </w:r>
      <w:proofErr w:type="gramEnd"/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весело шагать.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По </w:t>
      </w:r>
      <w:proofErr w:type="spellStart"/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>тропиночке</w:t>
      </w:r>
      <w:proofErr w:type="spellEnd"/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пойдем, </w:t>
      </w:r>
      <w:r w:rsid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>(</w:t>
      </w:r>
      <w:r w:rsidRPr="00DB0568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ходят «змейкой»</w:t>
      </w:r>
      <w:r w:rsidR="00DB0568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)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 xml:space="preserve">Друг за дружкою гуськом. </w:t>
      </w:r>
      <w:r w:rsidRPr="00DB0568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Между «кочками</w:t>
      </w:r>
      <w:proofErr w:type="gramStart"/>
      <w:r w:rsidRPr="00DB0568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».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На</w:t>
      </w:r>
      <w:proofErr w:type="gramEnd"/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носочки встали, </w:t>
      </w:r>
      <w:r w:rsid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>(</w:t>
      </w:r>
      <w:r w:rsidRPr="00DB0568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 xml:space="preserve">бегут на </w:t>
      </w:r>
      <w:r w:rsidR="00DB0568">
        <w:rPr>
          <w:rFonts w:ascii="Times New Roman" w:hAnsi="Times New Roman" w:cs="Times New Roman"/>
          <w:iCs/>
          <w:sz w:val="28"/>
          <w:szCs w:val="28"/>
          <w:lang w:val="ru-RU" w:eastAsia="ru-RU" w:bidi="ar-SA"/>
        </w:rPr>
        <w:t>носочках)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И к лесу побежали.</w:t>
      </w:r>
    </w:p>
    <w:p w:rsidR="001F475C" w:rsidRDefault="001F475C" w:rsidP="00DB0568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F63604" w:rsidRPr="00DB0568" w:rsidRDefault="00F63604" w:rsidP="00DB0568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6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F636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Основная часть</w:t>
      </w:r>
    </w:p>
    <w:p w:rsidR="001F475C" w:rsidRPr="00DB0568" w:rsidRDefault="001F475C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- Кто мне скажет, что растет в осеннем лесу? </w:t>
      </w:r>
    </w:p>
    <w:p w:rsidR="001F475C" w:rsidRPr="00DB0568" w:rsidRDefault="001F475C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B05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>-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>В</w:t>
      </w:r>
      <w:proofErr w:type="gramEnd"/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осеннем лесу растут грибы и ягоды.</w:t>
      </w:r>
    </w:p>
    <w:p w:rsidR="001F475C" w:rsidRDefault="001F475C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B056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 w:eastAsia="ru-RU" w:bidi="ar-SA"/>
        </w:rPr>
        <w:t xml:space="preserve">- </w:t>
      </w:r>
      <w:r w:rsidRPr="00DB0568">
        <w:rPr>
          <w:rFonts w:ascii="Times New Roman" w:hAnsi="Times New Roman" w:cs="Times New Roman"/>
          <w:sz w:val="28"/>
          <w:szCs w:val="28"/>
          <w:lang w:val="ru-RU" w:eastAsia="ru-RU" w:bidi="ar-SA"/>
        </w:rPr>
        <w:t>Давайте мы с вами в наши корзинки соберем их. В одну корзинку соберем грибы, в другую ягоды. Пойдемте.</w:t>
      </w:r>
    </w:p>
    <w:p w:rsidR="00DB0568" w:rsidRPr="00ED25C7" w:rsidRDefault="00DB0568" w:rsidP="00DB056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  <w:r w:rsidRPr="00ED25C7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По всей группе разложены картинки съедобных и ядовитых грибов, и ягод.</w:t>
      </w:r>
    </w:p>
    <w:p w:rsidR="00DB0568" w:rsidRDefault="00DB0568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 Давайте мальчики будут собирать грибы, а девочки – ягоды.</w:t>
      </w:r>
    </w:p>
    <w:p w:rsidR="00DB0568" w:rsidRPr="00ED25C7" w:rsidRDefault="00DB0568" w:rsidP="00DB056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  <w:r w:rsidRPr="00ED25C7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Дети собирают картинки в корзинки.</w:t>
      </w:r>
    </w:p>
    <w:p w:rsidR="00DB0568" w:rsidRDefault="00DB0568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 Ставьте корзинки на стол и присаживайтесь. Будем проверять.</w:t>
      </w:r>
    </w:p>
    <w:p w:rsidR="00DB0568" w:rsidRPr="00ED25C7" w:rsidRDefault="00DB0568" w:rsidP="00DB0568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  <w:r w:rsidRPr="00ED25C7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Совместно с детьми рассматриваем правильность собранных даров, должны быть только съедобные. Все картинки выставить на магнитную доску.</w:t>
      </w:r>
    </w:p>
    <w:p w:rsidR="009270DF" w:rsidRPr="009270DF" w:rsidRDefault="009270DF" w:rsidP="00DB056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9270D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Упражнение «Скажи какой?»</w:t>
      </w:r>
    </w:p>
    <w:p w:rsidR="00F14157" w:rsidRDefault="00F14157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зачем люди собирают грибы и ягоды?</w:t>
      </w:r>
    </w:p>
    <w:p w:rsidR="00F14157" w:rsidRDefault="00F14157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 Что можно приготовить из грибов?</w:t>
      </w:r>
    </w:p>
    <w:p w:rsidR="00F14157" w:rsidRDefault="00F14157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 Суп из грибов какой…? Икра из грибов…? Салат из грибов…?</w:t>
      </w:r>
    </w:p>
    <w:p w:rsidR="00F14157" w:rsidRDefault="00F14157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 Варенье из брусники…? Из клюквы…? Из черники…? Из малины…?</w:t>
      </w:r>
    </w:p>
    <w:p w:rsidR="00E75A5A" w:rsidRDefault="00E75A5A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E75A5A" w:rsidRPr="009270DF" w:rsidRDefault="00E75A5A" w:rsidP="00DB056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9270DF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Индивидуальная работа:</w:t>
      </w:r>
    </w:p>
    <w:p w:rsidR="00DB0568" w:rsidRDefault="00DB0568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теперь Слава посчитает сколько команда мальчиков собрала грибов.</w:t>
      </w:r>
    </w:p>
    <w:p w:rsidR="00DB0568" w:rsidRDefault="00DB0568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 Катя посчитает сколько девочки собрали кустиков с ягодой.</w:t>
      </w:r>
    </w:p>
    <w:p w:rsidR="00A255C6" w:rsidRPr="00A255C6" w:rsidRDefault="00A255C6" w:rsidP="00A255C6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Выставить на доску цифры по количеству грибов и ягод.</w:t>
      </w:r>
    </w:p>
    <w:p w:rsidR="00DB0568" w:rsidRDefault="00DB0568" w:rsidP="00DB056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- Чего больше: грибов или ягод? На сколько?</w:t>
      </w:r>
    </w:p>
    <w:p w:rsidR="005E0E3D" w:rsidRDefault="00E75A5A" w:rsidP="00DB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знак на</w:t>
      </w:r>
      <w:r w:rsidR="00A255C6">
        <w:rPr>
          <w:rFonts w:ascii="Times New Roman" w:hAnsi="Times New Roman" w:cs="Times New Roman"/>
          <w:sz w:val="28"/>
          <w:szCs w:val="28"/>
        </w:rPr>
        <w:t>м понадобится поставить между цифрами?</w:t>
      </w:r>
    </w:p>
    <w:p w:rsidR="00A255C6" w:rsidRDefault="00A255C6" w:rsidP="00DB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мне математическую запись: Елисей, Карина, Саша.</w:t>
      </w:r>
    </w:p>
    <w:p w:rsidR="00E75A5A" w:rsidRDefault="00E75A5A" w:rsidP="00E75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какой по счету стоит белый гриб, подосиновик, лисичка, черника, морошка: Паша, Катя Ш., Эдик, Лиза</w:t>
      </w:r>
    </w:p>
    <w:p w:rsidR="00A255C6" w:rsidRPr="00DB0568" w:rsidRDefault="00A255C6" w:rsidP="00DB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75C" w:rsidRPr="009270DF" w:rsidRDefault="008408F6" w:rsidP="00DB05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  <w:bookmarkStart w:id="0" w:name="_GoBack"/>
      <w:bookmarkEnd w:id="0"/>
    </w:p>
    <w:p w:rsidR="001F475C" w:rsidRPr="00DB0568" w:rsidRDefault="001F475C" w:rsidP="00DB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568">
        <w:rPr>
          <w:rFonts w:ascii="Times New Roman" w:hAnsi="Times New Roman" w:cs="Times New Roman"/>
          <w:sz w:val="28"/>
          <w:szCs w:val="28"/>
        </w:rPr>
        <w:t>Сколько точек видишь в круге,</w:t>
      </w:r>
    </w:p>
    <w:p w:rsidR="001F475C" w:rsidRPr="00DB0568" w:rsidRDefault="001F475C" w:rsidP="00DB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568">
        <w:rPr>
          <w:rFonts w:ascii="Times New Roman" w:hAnsi="Times New Roman" w:cs="Times New Roman"/>
          <w:sz w:val="28"/>
          <w:szCs w:val="28"/>
        </w:rPr>
        <w:t>Столько раз поднимешь руки.  (Картинка)</w:t>
      </w:r>
    </w:p>
    <w:p w:rsidR="001F475C" w:rsidRPr="00DB0568" w:rsidRDefault="001F475C" w:rsidP="009270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B0568">
        <w:rPr>
          <w:rFonts w:ascii="Times New Roman" w:hAnsi="Times New Roman" w:cs="Times New Roman"/>
          <w:sz w:val="28"/>
          <w:szCs w:val="28"/>
        </w:rPr>
        <w:t>Сколько елочек зеленых,</w:t>
      </w:r>
    </w:p>
    <w:p w:rsidR="001F475C" w:rsidRPr="00DB0568" w:rsidRDefault="00A255C6" w:rsidP="009270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475C" w:rsidRPr="00DB0568">
        <w:rPr>
          <w:rFonts w:ascii="Times New Roman" w:hAnsi="Times New Roman" w:cs="Times New Roman"/>
          <w:sz w:val="28"/>
          <w:szCs w:val="28"/>
        </w:rPr>
        <w:t>только выполни наклонов.  (Картинка)</w:t>
      </w:r>
    </w:p>
    <w:p w:rsidR="001F475C" w:rsidRPr="00DB0568" w:rsidRDefault="001F475C" w:rsidP="00DB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568">
        <w:rPr>
          <w:rFonts w:ascii="Times New Roman" w:hAnsi="Times New Roman" w:cs="Times New Roman"/>
          <w:sz w:val="28"/>
          <w:szCs w:val="28"/>
        </w:rPr>
        <w:t>Мы присядем столько раз,</w:t>
      </w:r>
    </w:p>
    <w:p w:rsidR="001F475C" w:rsidRPr="00DB0568" w:rsidRDefault="001F475C" w:rsidP="00DB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568">
        <w:rPr>
          <w:rFonts w:ascii="Times New Roman" w:hAnsi="Times New Roman" w:cs="Times New Roman"/>
          <w:sz w:val="28"/>
          <w:szCs w:val="28"/>
        </w:rPr>
        <w:t>Сколько яблочек у нас. (Картинка)</w:t>
      </w:r>
    </w:p>
    <w:p w:rsidR="001F475C" w:rsidRPr="00DB0568" w:rsidRDefault="001F475C" w:rsidP="009270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B0568">
        <w:rPr>
          <w:rFonts w:ascii="Times New Roman" w:hAnsi="Times New Roman" w:cs="Times New Roman"/>
          <w:sz w:val="28"/>
          <w:szCs w:val="28"/>
        </w:rPr>
        <w:t>Столько раз сейчас подпрыгнешь,</w:t>
      </w:r>
    </w:p>
    <w:p w:rsidR="001F475C" w:rsidRPr="00DB0568" w:rsidRDefault="001F475C" w:rsidP="009270D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B0568">
        <w:rPr>
          <w:rFonts w:ascii="Times New Roman" w:hAnsi="Times New Roman" w:cs="Times New Roman"/>
          <w:sz w:val="28"/>
          <w:szCs w:val="28"/>
        </w:rPr>
        <w:t>Сколько пальчиков увидишь. (Показ)</w:t>
      </w:r>
    </w:p>
    <w:p w:rsidR="00835B7F" w:rsidRDefault="00835B7F" w:rsidP="00DB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0DF" w:rsidRPr="009270DF" w:rsidRDefault="009270DF" w:rsidP="00835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0DF">
        <w:rPr>
          <w:rFonts w:ascii="Times New Roman" w:hAnsi="Times New Roman" w:cs="Times New Roman"/>
          <w:b/>
          <w:sz w:val="28"/>
          <w:szCs w:val="28"/>
        </w:rPr>
        <w:t>Упражнение «Будь внимательным»</w:t>
      </w:r>
    </w:p>
    <w:p w:rsidR="00835B7F" w:rsidRDefault="00835B7F" w:rsidP="00835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сейчас, ребята, я приглашаю вас к столам. У каждого есть набор счетных палочек. Я вам покажу схему, вы должны внимательно посмотреть и выложить такой грибок, ка</w:t>
      </w:r>
      <w:r w:rsidR="00F636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на схеме. </w:t>
      </w:r>
      <w:r w:rsidRPr="00835B7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35B7F">
        <w:rPr>
          <w:rFonts w:ascii="Times New Roman" w:hAnsi="Times New Roman" w:cs="Times New Roman"/>
          <w:i/>
          <w:sz w:val="28"/>
          <w:szCs w:val="28"/>
        </w:rPr>
        <w:t>схема</w:t>
      </w:r>
      <w:proofErr w:type="gramEnd"/>
      <w:r w:rsidRPr="00835B7F">
        <w:rPr>
          <w:rFonts w:ascii="Times New Roman" w:hAnsi="Times New Roman" w:cs="Times New Roman"/>
          <w:i/>
          <w:sz w:val="28"/>
          <w:szCs w:val="28"/>
        </w:rPr>
        <w:t xml:space="preserve"> 1, схема 2)</w:t>
      </w:r>
    </w:p>
    <w:p w:rsidR="00835B7F" w:rsidRPr="00DB0568" w:rsidRDefault="00835B7F" w:rsidP="00835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сначала смотрим, потом я схему уберу и вы по памяти выложите рисунок. </w:t>
      </w:r>
      <w:r w:rsidRPr="00835B7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35B7F">
        <w:rPr>
          <w:rFonts w:ascii="Times New Roman" w:hAnsi="Times New Roman" w:cs="Times New Roman"/>
          <w:i/>
          <w:sz w:val="28"/>
          <w:szCs w:val="28"/>
        </w:rPr>
        <w:t>схема</w:t>
      </w:r>
      <w:proofErr w:type="gramEnd"/>
      <w:r w:rsidRPr="00835B7F">
        <w:rPr>
          <w:rFonts w:ascii="Times New Roman" w:hAnsi="Times New Roman" w:cs="Times New Roman"/>
          <w:i/>
          <w:sz w:val="28"/>
          <w:szCs w:val="28"/>
        </w:rPr>
        <w:t xml:space="preserve"> 3)</w:t>
      </w:r>
    </w:p>
    <w:p w:rsidR="001F475C" w:rsidRDefault="001F475C" w:rsidP="00DB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568" w:rsidRDefault="00DB0568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5B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Выкладывание грибов из счетных палочек по общему образцу</w:t>
      </w:r>
      <w:r w:rsidR="00F636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Педагог оценивает работу детей, указывает на неточности.</w:t>
      </w:r>
    </w:p>
    <w:p w:rsidR="00C72083" w:rsidRDefault="00C72083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70DF" w:rsidRPr="009270DF" w:rsidRDefault="009270DF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«Цифра 3»</w:t>
      </w:r>
    </w:p>
    <w:p w:rsidR="00490A17" w:rsidRDefault="00490A17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71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на доску. Я буду выставлять на доску грибы</w:t>
      </w:r>
      <w:proofErr w:type="gramStart"/>
      <w:r w:rsidR="006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6C7120" w:rsidRPr="006C7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Ставит одни гриб.</w:t>
      </w:r>
      <w:r w:rsidR="006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я поставила грибов? Один</w:t>
      </w:r>
      <w:proofErr w:type="gramStart"/>
      <w:r w:rsidR="006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6C7120" w:rsidRPr="006C7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ним ставит цифру 1</w:t>
      </w:r>
      <w:r w:rsidR="006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7120" w:rsidRPr="006C7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Добавляет ещё гриб.</w:t>
      </w:r>
      <w:r w:rsidR="006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я добавила? Один. </w:t>
      </w:r>
      <w:r w:rsidR="006C7120" w:rsidRPr="006C7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Ставит рядом цифру 1.</w:t>
      </w:r>
      <w:r w:rsidR="006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120" w:rsidRPr="006C7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Добавляет ещё </w:t>
      </w:r>
      <w:r w:rsidR="006C7120" w:rsidRPr="006C7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один </w:t>
      </w:r>
      <w:r w:rsidR="006C7120" w:rsidRPr="006C7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гриб.</w:t>
      </w:r>
      <w:r w:rsidR="006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я добавила? Один. </w:t>
      </w:r>
      <w:r w:rsidR="006C7120" w:rsidRPr="006C7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Ставит рядом цифру 1.</w:t>
      </w:r>
      <w:r w:rsidR="006C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120" w:rsidRDefault="006C7120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 грибов я поставила? Три.</w:t>
      </w:r>
    </w:p>
    <w:p w:rsidR="006C7120" w:rsidRDefault="006C7120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цифр у меня получилось цифра 3? Из единиц.</w:t>
      </w:r>
    </w:p>
    <w:p w:rsidR="006C7120" w:rsidRPr="006C7120" w:rsidRDefault="006C7120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7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ставит между 1 знак плюс и п</w:t>
      </w:r>
      <w:r w:rsidR="00A71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6C7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ред 3 знак равно.</w:t>
      </w:r>
    </w:p>
    <w:p w:rsidR="006C7120" w:rsidRDefault="006C7120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нас с вами получился пример. 1+1+1=3</w:t>
      </w:r>
    </w:p>
    <w:p w:rsidR="006C7120" w:rsidRDefault="006C7120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Теперь </w:t>
      </w:r>
      <w:r w:rsidR="00A712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карточки,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верхней полосе выложите 1 ягоду и два листика. </w:t>
      </w:r>
      <w:r w:rsidRPr="006C7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выполняют.</w:t>
      </w:r>
    </w:p>
    <w:p w:rsidR="006C7120" w:rsidRDefault="006C7120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положили ягод? Одну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Выложите </w:t>
      </w:r>
      <w:r w:rsidR="00A7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второй дорожке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1 под ягодой.</w:t>
      </w:r>
    </w:p>
    <w:p w:rsidR="006C7120" w:rsidRDefault="006C7120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выложили листиков? Два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 цифру 2 под листиками.</w:t>
      </w:r>
    </w:p>
    <w:p w:rsidR="006C7120" w:rsidRDefault="006C7120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всего картинок? Три. </w:t>
      </w:r>
      <w:r w:rsidR="00A712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Выложите цифру справа 3.</w:t>
      </w:r>
    </w:p>
    <w:p w:rsidR="006C7120" w:rsidRDefault="006C7120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получили цифру 3? </w:t>
      </w:r>
      <w:r w:rsidR="00A71256">
        <w:rPr>
          <w:rFonts w:ascii="Times New Roman" w:eastAsia="Times New Roman" w:hAnsi="Times New Roman" w:cs="Times New Roman"/>
          <w:sz w:val="28"/>
          <w:szCs w:val="28"/>
          <w:lang w:eastAsia="ru-RU"/>
        </w:rPr>
        <w:t>1+2</w:t>
      </w:r>
    </w:p>
    <w:p w:rsidR="00A71256" w:rsidRDefault="00A71256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Добавьте к числам знаки + и =, чтобы получилась цифра 3.</w:t>
      </w:r>
    </w:p>
    <w:p w:rsidR="00A71256" w:rsidRPr="00A71256" w:rsidRDefault="00A71256" w:rsidP="00F63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1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выкладывают математическую запись.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1+2=3</w:t>
      </w:r>
    </w:p>
    <w:p w:rsidR="00835B7F" w:rsidRDefault="00835B7F" w:rsidP="00DB0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256" w:rsidRDefault="00A71256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7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полосе выложите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листик. </w:t>
      </w:r>
      <w:r w:rsidRPr="006C71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выполняют.</w:t>
      </w:r>
    </w:p>
    <w:p w:rsidR="00A71256" w:rsidRDefault="00A71256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положили ягод?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Выложите на второй дорожке цифру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ягодой.</w:t>
      </w:r>
    </w:p>
    <w:p w:rsidR="00A71256" w:rsidRDefault="00A71256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Сколько выложили листиков?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Выложите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листик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A71256" w:rsidRDefault="00A71256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всего картинок? Три. Выложите цифру справа 3.</w:t>
      </w:r>
    </w:p>
    <w:p w:rsidR="00A71256" w:rsidRDefault="00A71256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получили цифру 3?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2+1</w:t>
      </w:r>
    </w:p>
    <w:p w:rsidR="00A71256" w:rsidRDefault="00A71256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Добавьте к числам знаки + и =, чтобы получилась цифра 3.</w:t>
      </w:r>
    </w:p>
    <w:p w:rsidR="00A71256" w:rsidRDefault="00A71256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12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выкладывают математическую запись.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2+1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=3</w:t>
      </w:r>
    </w:p>
    <w:p w:rsidR="00A71256" w:rsidRDefault="00A71256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1256" w:rsidRDefault="00A71256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Расскажите, как мы получили с вами цифру 3?</w:t>
      </w:r>
    </w:p>
    <w:p w:rsidR="00A71256" w:rsidRDefault="00A71256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обращает внимание, что цифра три состоит из 1. Дети проговаривают все варианты состава цифры 3.</w:t>
      </w:r>
    </w:p>
    <w:p w:rsidR="00A71256" w:rsidRDefault="00A71256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70DF" w:rsidRPr="009270DF" w:rsidRDefault="009270DF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70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«Не ошибись»</w:t>
      </w:r>
    </w:p>
    <w:p w:rsidR="00A71256" w:rsidRPr="00A71256" w:rsidRDefault="00A71256" w:rsidP="00A7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 Обратите внимание, у нас в группе разложены числа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каждому дам картинку с грибочками: вам нужно посчитать, сколько на вашей картинке грибов и встать к тому числу, которое соответствует количеству нарисованных грибов.</w:t>
      </w:r>
    </w:p>
    <w:p w:rsidR="00A71256" w:rsidRDefault="00A71256" w:rsidP="00DB0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B7F" w:rsidRDefault="000F7EB6" w:rsidP="00E75A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задание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 предлагает проверить </w:t>
      </w:r>
      <w:r w:rsidR="00E75A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своих товарищей правильность выполненного задания.</w:t>
      </w:r>
    </w:p>
    <w:p w:rsidR="000F7EB6" w:rsidRDefault="000F7EB6" w:rsidP="00DB05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70DF" w:rsidRDefault="009270DF" w:rsidP="00DB05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70DF" w:rsidRDefault="009270DF" w:rsidP="00DB05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270DF" w:rsidRDefault="009270DF" w:rsidP="00DB05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0F6A" w:rsidRPr="00DB0568" w:rsidRDefault="00710F6A" w:rsidP="00710F6A">
      <w:pPr>
        <w:pStyle w:val="a3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F63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</w:t>
      </w:r>
      <w:r w:rsidRPr="00F6360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Заключительная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часть</w:t>
      </w:r>
    </w:p>
    <w:p w:rsidR="00710F6A" w:rsidRDefault="00710F6A" w:rsidP="00DB056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F7EB6" w:rsidRPr="000F7EB6" w:rsidRDefault="000F7EB6" w:rsidP="000F7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E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Оставляйте картинки возле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исел, подходите ко мне. Мы </w:t>
      </w:r>
      <w:r w:rsidR="00E75A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очень хорошо занимались,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меня для вас есть одно очень трудное, хитрое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 Вам надо быть очень внимательными, сейчас загадаю математическую загадку.</w:t>
      </w:r>
    </w:p>
    <w:p w:rsidR="00F14157" w:rsidRDefault="00F14157" w:rsidP="00F141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EB6">
        <w:rPr>
          <w:rFonts w:ascii="Times New Roman" w:hAnsi="Times New Roman" w:cs="Times New Roman"/>
          <w:i/>
          <w:sz w:val="28"/>
          <w:szCs w:val="28"/>
        </w:rPr>
        <w:t>На берёзе три толстых ветки, на каждой толстой ветке по три тоненьких веточки. На каждой тоненькой веточке по одному яблоку. Сколько всего яблок? (</w:t>
      </w:r>
      <w:proofErr w:type="gramStart"/>
      <w:r w:rsidRPr="000F7EB6">
        <w:rPr>
          <w:rFonts w:ascii="Times New Roman" w:hAnsi="Times New Roman" w:cs="Times New Roman"/>
          <w:i/>
          <w:sz w:val="28"/>
          <w:szCs w:val="28"/>
        </w:rPr>
        <w:t>нисколько</w:t>
      </w:r>
      <w:proofErr w:type="gramEnd"/>
      <w:r w:rsidRPr="000F7EB6">
        <w:rPr>
          <w:rFonts w:ascii="Times New Roman" w:hAnsi="Times New Roman" w:cs="Times New Roman"/>
          <w:i/>
          <w:sz w:val="28"/>
          <w:szCs w:val="28"/>
        </w:rPr>
        <w:t xml:space="preserve"> – на берёзе яблоки не растут) </w:t>
      </w:r>
    </w:p>
    <w:p w:rsidR="000F7EB6" w:rsidRPr="000F7EB6" w:rsidRDefault="000F7EB6" w:rsidP="00F141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4157" w:rsidRPr="00F14157" w:rsidRDefault="00F14157" w:rsidP="00F14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157">
        <w:rPr>
          <w:rFonts w:ascii="Times New Roman" w:hAnsi="Times New Roman" w:cs="Times New Roman"/>
          <w:sz w:val="28"/>
          <w:szCs w:val="28"/>
        </w:rPr>
        <w:t>– Какие вы молодцы, вас совсем не запутать</w:t>
      </w:r>
      <w:proofErr w:type="gramStart"/>
      <w:r w:rsidRPr="00F14157">
        <w:rPr>
          <w:rFonts w:ascii="Times New Roman" w:hAnsi="Times New Roman" w:cs="Times New Roman"/>
          <w:sz w:val="28"/>
          <w:szCs w:val="28"/>
        </w:rPr>
        <w:t>.</w:t>
      </w:r>
      <w:r w:rsidR="00710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10F6A">
        <w:rPr>
          <w:rFonts w:ascii="Times New Roman" w:hAnsi="Times New Roman" w:cs="Times New Roman"/>
          <w:sz w:val="28"/>
          <w:szCs w:val="28"/>
        </w:rPr>
        <w:t>Давайте возвращаться в наш садик.</w:t>
      </w:r>
    </w:p>
    <w:p w:rsidR="00F14157" w:rsidRDefault="00F14157" w:rsidP="00DB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157" w:rsidRDefault="00F14157" w:rsidP="00F141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 с лесной поляны вышли,</w:t>
      </w:r>
    </w:p>
    <w:p w:rsidR="00F14157" w:rsidRDefault="00F14157" w:rsidP="00F141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CD07C5">
        <w:rPr>
          <w:rFonts w:ascii="Times New Roman" w:hAnsi="Times New Roman" w:cs="Times New Roman"/>
          <w:sz w:val="28"/>
          <w:szCs w:val="28"/>
          <w:lang w:val="ru-RU"/>
        </w:rPr>
        <w:t xml:space="preserve">однимаем ноги выше </w:t>
      </w:r>
    </w:p>
    <w:p w:rsidR="00F14157" w:rsidRDefault="00F14157" w:rsidP="00F141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7C5">
        <w:rPr>
          <w:rFonts w:ascii="Times New Roman" w:hAnsi="Times New Roman" w:cs="Times New Roman"/>
          <w:sz w:val="28"/>
          <w:szCs w:val="28"/>
          <w:lang w:val="ru-RU"/>
        </w:rPr>
        <w:t xml:space="preserve">– Через кустики и кочки, </w:t>
      </w:r>
    </w:p>
    <w:p w:rsidR="00F14157" w:rsidRDefault="00F14157" w:rsidP="00F141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7C5">
        <w:rPr>
          <w:rFonts w:ascii="Times New Roman" w:hAnsi="Times New Roman" w:cs="Times New Roman"/>
          <w:sz w:val="28"/>
          <w:szCs w:val="28"/>
          <w:lang w:val="ru-RU"/>
        </w:rPr>
        <w:t xml:space="preserve">Через ветки и пенечки. </w:t>
      </w:r>
    </w:p>
    <w:p w:rsidR="00F14157" w:rsidRDefault="00F14157" w:rsidP="00F141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7C5">
        <w:rPr>
          <w:rFonts w:ascii="Times New Roman" w:hAnsi="Times New Roman" w:cs="Times New Roman"/>
          <w:sz w:val="28"/>
          <w:szCs w:val="28"/>
          <w:lang w:val="ru-RU"/>
        </w:rPr>
        <w:t xml:space="preserve">Очень долго мы шагали, </w:t>
      </w:r>
    </w:p>
    <w:p w:rsidR="00F14157" w:rsidRDefault="00F14157" w:rsidP="00F141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07C5">
        <w:rPr>
          <w:rFonts w:ascii="Times New Roman" w:hAnsi="Times New Roman" w:cs="Times New Roman"/>
          <w:sz w:val="28"/>
          <w:szCs w:val="28"/>
          <w:lang w:val="ru-RU"/>
        </w:rPr>
        <w:t xml:space="preserve">Наши ноженьки устали. </w:t>
      </w:r>
    </w:p>
    <w:p w:rsidR="00ED25C7" w:rsidRDefault="00F63604" w:rsidP="00F141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присели, о</w:t>
      </w:r>
      <w:r w:rsidR="00ED25C7">
        <w:rPr>
          <w:rFonts w:ascii="Times New Roman" w:hAnsi="Times New Roman" w:cs="Times New Roman"/>
          <w:sz w:val="28"/>
          <w:szCs w:val="28"/>
          <w:lang w:val="ru-RU"/>
        </w:rPr>
        <w:t xml:space="preserve">тдохнули – </w:t>
      </w:r>
    </w:p>
    <w:p w:rsidR="00ED25C7" w:rsidRDefault="00E75A5A" w:rsidP="00F141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садик с вами мы вернулись.</w:t>
      </w:r>
    </w:p>
    <w:p w:rsidR="00E75A5A" w:rsidRPr="00E75A5A" w:rsidRDefault="00E75A5A" w:rsidP="00F1415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Выполняют движения по тексту.</w:t>
      </w:r>
    </w:p>
    <w:p w:rsidR="00710F6A" w:rsidRDefault="00710F6A" w:rsidP="00F141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25C7" w:rsidRPr="00ED25C7" w:rsidRDefault="00ED25C7" w:rsidP="00F1415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D25C7">
        <w:rPr>
          <w:rFonts w:ascii="Times New Roman" w:hAnsi="Times New Roman" w:cs="Times New Roman"/>
          <w:i/>
          <w:sz w:val="28"/>
          <w:szCs w:val="28"/>
          <w:lang w:val="ru-RU"/>
        </w:rPr>
        <w:t>Дети садятся на ковер.</w:t>
      </w:r>
    </w:p>
    <w:p w:rsidR="00ED25C7" w:rsidRDefault="00ED25C7" w:rsidP="00F141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Расскажите где мы с вами были? Что интересного делали? Что было трудно? А легко?</w:t>
      </w:r>
      <w:r w:rsidR="009270DF">
        <w:rPr>
          <w:rFonts w:ascii="Times New Roman" w:hAnsi="Times New Roman" w:cs="Times New Roman"/>
          <w:sz w:val="28"/>
          <w:szCs w:val="28"/>
          <w:lang w:val="ru-RU"/>
        </w:rPr>
        <w:t xml:space="preserve"> Чем бы хотели заняться на следующей математике?</w:t>
      </w:r>
    </w:p>
    <w:p w:rsidR="009270DF" w:rsidRDefault="009270DF" w:rsidP="00F141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0DF" w:rsidRDefault="009270DF" w:rsidP="00F14157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Мне сегодня с вами было очень приятно заниматься: гулять в осеннем лесу, считать грибы и ягоды</w:t>
      </w:r>
      <w:r w:rsidR="00B86BAA">
        <w:rPr>
          <w:rFonts w:ascii="Times New Roman" w:hAnsi="Times New Roman" w:cs="Times New Roman"/>
          <w:sz w:val="28"/>
          <w:szCs w:val="28"/>
          <w:lang w:val="ru-RU"/>
        </w:rPr>
        <w:t xml:space="preserve">. Всем спасибо ребята. </w:t>
      </w:r>
    </w:p>
    <w:p w:rsidR="00F14157" w:rsidRPr="00DB0568" w:rsidRDefault="00F14157" w:rsidP="00DB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4157" w:rsidRPr="00DB0568" w:rsidSect="009270DF">
      <w:pgSz w:w="11906" w:h="16838"/>
      <w:pgMar w:top="1134" w:right="991" w:bottom="1134" w:left="1134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94538"/>
    <w:multiLevelType w:val="hybridMultilevel"/>
    <w:tmpl w:val="D71E2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D2"/>
    <w:rsid w:val="000F7EB6"/>
    <w:rsid w:val="001F475C"/>
    <w:rsid w:val="00490A17"/>
    <w:rsid w:val="005E0E3D"/>
    <w:rsid w:val="006C7120"/>
    <w:rsid w:val="00710F6A"/>
    <w:rsid w:val="00835B7F"/>
    <w:rsid w:val="008408F6"/>
    <w:rsid w:val="00867D11"/>
    <w:rsid w:val="009270DF"/>
    <w:rsid w:val="00A255C6"/>
    <w:rsid w:val="00A71256"/>
    <w:rsid w:val="00B86BAA"/>
    <w:rsid w:val="00C72083"/>
    <w:rsid w:val="00CD7C83"/>
    <w:rsid w:val="00DB0568"/>
    <w:rsid w:val="00E75A5A"/>
    <w:rsid w:val="00ED25C7"/>
    <w:rsid w:val="00F14157"/>
    <w:rsid w:val="00F63604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FDA50-4EF9-4B97-82F8-CC6916E8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475C"/>
    <w:pPr>
      <w:spacing w:after="0" w:line="240" w:lineRule="auto"/>
    </w:pPr>
    <w:rPr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1F475C"/>
    <w:rPr>
      <w:lang w:val="en-US" w:bidi="en-US"/>
    </w:rPr>
  </w:style>
  <w:style w:type="paragraph" w:styleId="a5">
    <w:name w:val="List Paragraph"/>
    <w:basedOn w:val="a"/>
    <w:uiPriority w:val="34"/>
    <w:qFormat/>
    <w:rsid w:val="00F1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2016-10-10T04:30:00Z</dcterms:created>
  <dcterms:modified xsi:type="dcterms:W3CDTF">2016-10-12T05:09:00Z</dcterms:modified>
</cp:coreProperties>
</file>